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BA7ECA" w:rsidRPr="009E636D" w14:paraId="1B3BE0E0" w14:textId="77777777" w:rsidTr="00D412A6">
        <w:tc>
          <w:tcPr>
            <w:tcW w:w="4077" w:type="dxa"/>
          </w:tcPr>
          <w:p w14:paraId="5B8D6A87" w14:textId="77777777" w:rsidR="00BA7ECA" w:rsidRPr="009E636D" w:rsidRDefault="00BA7ECA" w:rsidP="002F2E49">
            <w:pPr>
              <w:spacing w:line="240" w:lineRule="auto"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387" w:type="dxa"/>
          </w:tcPr>
          <w:p w14:paraId="5B3C9DD9" w14:textId="74F364FF" w:rsidR="00BA7ECA" w:rsidRPr="009E636D" w:rsidRDefault="00BA7ECA" w:rsidP="002F2E49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Приложение 1</w:t>
            </w:r>
          </w:p>
          <w:p w14:paraId="387676E9" w14:textId="37BCDE50" w:rsidR="0071174B" w:rsidRPr="009E636D" w:rsidRDefault="0071174B" w:rsidP="002F2E49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 xml:space="preserve">УТВЕРЖДЕНО </w:t>
            </w:r>
          </w:p>
          <w:p w14:paraId="3F8081BF" w14:textId="65BABF71" w:rsidR="00BA7ECA" w:rsidRPr="009E636D" w:rsidRDefault="00BA7ECA" w:rsidP="002F2E49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постановлени</w:t>
            </w:r>
            <w:r w:rsidR="0071174B"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ем</w:t>
            </w:r>
            <w:r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 xml:space="preserve"> Президиума Центрального комитета Белорусского профессионального союза работников образования и науки </w:t>
            </w:r>
          </w:p>
          <w:p w14:paraId="3FFE5627" w14:textId="33DAAF81" w:rsidR="00BA7ECA" w:rsidRPr="009E636D" w:rsidRDefault="0071174B" w:rsidP="002F2E49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spacing w:val="-2"/>
                <w:sz w:val="30"/>
                <w:szCs w:val="30"/>
              </w:rPr>
            </w:pPr>
            <w:r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28</w:t>
            </w:r>
            <w:r w:rsidR="00BA7ECA"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.0</w:t>
            </w:r>
            <w:r w:rsidR="004F5297"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9</w:t>
            </w:r>
            <w:r w:rsidR="00BA7ECA"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 xml:space="preserve">.2021 № </w:t>
            </w:r>
            <w:r w:rsidR="004C2A9C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10/1065</w:t>
            </w:r>
          </w:p>
        </w:tc>
      </w:tr>
    </w:tbl>
    <w:p w14:paraId="2A0AFB4D" w14:textId="4EA8FA36" w:rsidR="00293CFB" w:rsidRPr="009E636D" w:rsidRDefault="00293CFB" w:rsidP="002F2E4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393D07E" w14:textId="77777777" w:rsidR="00257EC6" w:rsidRPr="009E636D" w:rsidRDefault="00257EC6" w:rsidP="002F2E4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16C78910" w14:textId="31627ABA" w:rsidR="00BA7ECA" w:rsidRPr="009E636D" w:rsidRDefault="00BA7ECA" w:rsidP="002F2E4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14:paraId="6CD6E4B9" w14:textId="08927EC4" w:rsidR="00E57B95" w:rsidRPr="009E636D" w:rsidRDefault="00860823" w:rsidP="002F2E4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9E636D">
        <w:rPr>
          <w:rFonts w:ascii="Times New Roman" w:hAnsi="Times New Roman" w:cs="Times New Roman"/>
          <w:sz w:val="30"/>
          <w:szCs w:val="30"/>
        </w:rPr>
        <w:t xml:space="preserve">о </w:t>
      </w:r>
      <w:r w:rsidR="00E57B95" w:rsidRPr="009E636D">
        <w:rPr>
          <w:rFonts w:ascii="Times New Roman" w:hAnsi="Times New Roman" w:cs="Times New Roman"/>
          <w:sz w:val="30"/>
          <w:szCs w:val="30"/>
        </w:rPr>
        <w:t xml:space="preserve">  </w:t>
      </w:r>
      <w:r w:rsidR="00BA7ECA" w:rsidRPr="009E636D">
        <w:rPr>
          <w:rFonts w:ascii="Times New Roman" w:hAnsi="Times New Roman" w:cs="Times New Roman"/>
          <w:sz w:val="30"/>
          <w:szCs w:val="30"/>
        </w:rPr>
        <w:t>проведении</w:t>
      </w:r>
      <w:r w:rsidR="00C31EFB" w:rsidRPr="009E636D">
        <w:rPr>
          <w:rFonts w:ascii="Times New Roman" w:hAnsi="Times New Roman" w:cs="Times New Roman"/>
          <w:sz w:val="30"/>
          <w:szCs w:val="30"/>
        </w:rPr>
        <w:t xml:space="preserve"> </w:t>
      </w:r>
      <w:r w:rsidR="00E57B95" w:rsidRPr="009E636D">
        <w:rPr>
          <w:rFonts w:ascii="Times New Roman" w:hAnsi="Times New Roman" w:cs="Times New Roman"/>
          <w:sz w:val="30"/>
          <w:szCs w:val="30"/>
        </w:rPr>
        <w:t xml:space="preserve"> </w:t>
      </w:r>
      <w:r w:rsidR="00B34228" w:rsidRPr="009E636D">
        <w:rPr>
          <w:rFonts w:ascii="Times New Roman" w:hAnsi="Times New Roman" w:cs="Times New Roman"/>
          <w:sz w:val="30"/>
          <w:szCs w:val="30"/>
        </w:rPr>
        <w:t xml:space="preserve"> Розыгрыша</w:t>
      </w:r>
    </w:p>
    <w:p w14:paraId="1B548653" w14:textId="77777777" w:rsidR="00E57B95" w:rsidRPr="009E636D" w:rsidRDefault="00BA7ECA" w:rsidP="002F2E4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«Счастливый</w:t>
      </w:r>
      <w:r w:rsidR="00E57B95" w:rsidRPr="009E636D">
        <w:rPr>
          <w:rFonts w:ascii="Times New Roman" w:hAnsi="Times New Roman" w:cs="Times New Roman"/>
          <w:sz w:val="30"/>
          <w:szCs w:val="30"/>
        </w:rPr>
        <w:t xml:space="preserve"> </w:t>
      </w:r>
      <w:r w:rsidRPr="009E636D">
        <w:rPr>
          <w:rFonts w:ascii="Times New Roman" w:hAnsi="Times New Roman" w:cs="Times New Roman"/>
          <w:sz w:val="30"/>
          <w:szCs w:val="30"/>
        </w:rPr>
        <w:t>профсоюзный</w:t>
      </w:r>
    </w:p>
    <w:p w14:paraId="3E1E084E" w14:textId="098C6812" w:rsidR="00BA7ECA" w:rsidRPr="009E636D" w:rsidRDefault="00BA7ECA" w:rsidP="002F2E4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билет</w:t>
      </w:r>
      <w:r w:rsidR="00860823" w:rsidRPr="009E636D">
        <w:rPr>
          <w:rFonts w:ascii="Times New Roman" w:hAnsi="Times New Roman" w:cs="Times New Roman"/>
          <w:sz w:val="30"/>
          <w:szCs w:val="30"/>
        </w:rPr>
        <w:t>»</w:t>
      </w:r>
    </w:p>
    <w:bookmarkEnd w:id="0"/>
    <w:p w14:paraId="21316E0E" w14:textId="77777777" w:rsidR="00BA7ECA" w:rsidRPr="009E636D" w:rsidRDefault="00BA7ECA" w:rsidP="002F2E49">
      <w:pPr>
        <w:spacing w:after="0" w:line="280" w:lineRule="exact"/>
        <w:jc w:val="both"/>
        <w:rPr>
          <w:bCs/>
          <w:sz w:val="30"/>
          <w:szCs w:val="30"/>
        </w:rPr>
      </w:pPr>
      <w:r w:rsidRPr="009E636D">
        <w:rPr>
          <w:sz w:val="30"/>
          <w:szCs w:val="30"/>
        </w:rPr>
        <w:t xml:space="preserve"> </w:t>
      </w:r>
    </w:p>
    <w:p w14:paraId="0057E123" w14:textId="5C1339BF" w:rsidR="00BA7ECA" w:rsidRPr="009E636D" w:rsidRDefault="00BA7ECA" w:rsidP="002F2E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О</w:t>
      </w:r>
      <w:r w:rsidR="001E7285" w:rsidRPr="009E636D">
        <w:rPr>
          <w:rFonts w:ascii="Times New Roman" w:hAnsi="Times New Roman" w:cs="Times New Roman"/>
          <w:sz w:val="30"/>
          <w:szCs w:val="30"/>
        </w:rPr>
        <w:t>Б</w:t>
      </w:r>
      <w:r w:rsidRPr="009E636D">
        <w:rPr>
          <w:rFonts w:ascii="Times New Roman" w:hAnsi="Times New Roman" w:cs="Times New Roman"/>
          <w:sz w:val="30"/>
          <w:szCs w:val="30"/>
        </w:rPr>
        <w:t>ЩИЕ ПОЛОЖЕНИЯ</w:t>
      </w:r>
    </w:p>
    <w:p w14:paraId="4664AB38" w14:textId="77777777" w:rsidR="00BA7ECA" w:rsidRPr="009E636D" w:rsidRDefault="00BA7ECA" w:rsidP="002F2E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F096355" w14:textId="69E79E70" w:rsidR="00BA7ECA" w:rsidRPr="009E636D" w:rsidRDefault="00BA7ECA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 xml:space="preserve">1. Настоящее Положение определяет цели, задачи, порядок 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 xml:space="preserve">Розыгрыша </w:t>
      </w:r>
      <w:r w:rsidRPr="009E636D">
        <w:rPr>
          <w:rFonts w:ascii="Times New Roman" w:hAnsi="Times New Roman" w:cs="Times New Roman"/>
          <w:sz w:val="30"/>
          <w:szCs w:val="30"/>
        </w:rPr>
        <w:t>«Счастливый профсоюзный билет».</w:t>
      </w:r>
    </w:p>
    <w:p w14:paraId="63C13BFA" w14:textId="6FFFC3CA" w:rsidR="00BA7ECA" w:rsidRPr="009E636D" w:rsidRDefault="00DE4F1A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2</w:t>
      </w:r>
      <w:r w:rsidR="00BA7ECA" w:rsidRPr="009E636D">
        <w:rPr>
          <w:rFonts w:ascii="Times New Roman" w:hAnsi="Times New Roman" w:cs="Times New Roman"/>
          <w:sz w:val="30"/>
          <w:szCs w:val="30"/>
        </w:rPr>
        <w:t>. </w:t>
      </w:r>
      <w:r w:rsidR="00B34228" w:rsidRPr="009E636D">
        <w:rPr>
          <w:rFonts w:ascii="Times New Roman" w:hAnsi="Times New Roman" w:cs="Times New Roman"/>
          <w:sz w:val="30"/>
          <w:szCs w:val="30"/>
        </w:rPr>
        <w:t xml:space="preserve">Розыгрыш </w:t>
      </w:r>
      <w:r w:rsidR="00BA7ECA" w:rsidRPr="009E636D">
        <w:rPr>
          <w:rFonts w:ascii="Times New Roman" w:hAnsi="Times New Roman" w:cs="Times New Roman"/>
          <w:sz w:val="30"/>
          <w:szCs w:val="30"/>
        </w:rPr>
        <w:t>проводится в рамках празднования 100-</w:t>
      </w:r>
      <w:proofErr w:type="gramStart"/>
      <w:r w:rsidR="00BA7ECA" w:rsidRPr="009E636D">
        <w:rPr>
          <w:rFonts w:ascii="Times New Roman" w:hAnsi="Times New Roman" w:cs="Times New Roman"/>
          <w:sz w:val="30"/>
          <w:szCs w:val="30"/>
        </w:rPr>
        <w:t xml:space="preserve">летия  </w:t>
      </w:r>
      <w:r w:rsidR="00D5698D" w:rsidRPr="009E636D">
        <w:rPr>
          <w:rFonts w:ascii="Times New Roman" w:hAnsi="Times New Roman" w:cs="Times New Roman"/>
          <w:sz w:val="30"/>
          <w:szCs w:val="30"/>
        </w:rPr>
        <w:t>Профсоюза</w:t>
      </w:r>
      <w:proofErr w:type="gramEnd"/>
      <w:r w:rsidR="00D5698D" w:rsidRPr="009E636D">
        <w:rPr>
          <w:rFonts w:ascii="Times New Roman" w:hAnsi="Times New Roman" w:cs="Times New Roman"/>
          <w:sz w:val="30"/>
          <w:szCs w:val="30"/>
        </w:rPr>
        <w:t>.</w:t>
      </w:r>
    </w:p>
    <w:p w14:paraId="666EB597" w14:textId="4C716414" w:rsidR="006B6598" w:rsidRPr="009E636D" w:rsidRDefault="002F2E49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3</w:t>
      </w:r>
      <w:r w:rsidR="00BA7ECA" w:rsidRPr="009E636D">
        <w:rPr>
          <w:rFonts w:ascii="Times New Roman" w:hAnsi="Times New Roman" w:cs="Times New Roman"/>
          <w:sz w:val="30"/>
          <w:szCs w:val="30"/>
        </w:rPr>
        <w:t>. Цел</w:t>
      </w:r>
      <w:r w:rsidR="00565BD0" w:rsidRPr="009E636D">
        <w:rPr>
          <w:rFonts w:ascii="Times New Roman" w:hAnsi="Times New Roman" w:cs="Times New Roman"/>
          <w:sz w:val="30"/>
          <w:szCs w:val="30"/>
        </w:rPr>
        <w:t xml:space="preserve">и и задачи </w:t>
      </w:r>
      <w:r w:rsidR="00BA7ECA" w:rsidRPr="009E636D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>Розыгрыша</w:t>
      </w:r>
      <w:r w:rsidR="006B6598" w:rsidRPr="009E636D">
        <w:rPr>
          <w:rFonts w:ascii="Times New Roman" w:hAnsi="Times New Roman" w:cs="Times New Roman"/>
          <w:sz w:val="30"/>
          <w:szCs w:val="30"/>
        </w:rPr>
        <w:t>:</w:t>
      </w:r>
    </w:p>
    <w:p w14:paraId="2A318E7C" w14:textId="2D7451BF" w:rsidR="00352079" w:rsidRPr="009E636D" w:rsidRDefault="002F2E49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3</w:t>
      </w:r>
      <w:r w:rsidR="006B6598" w:rsidRPr="009E636D">
        <w:rPr>
          <w:rFonts w:ascii="Times New Roman" w:hAnsi="Times New Roman" w:cs="Times New Roman"/>
          <w:sz w:val="30"/>
          <w:szCs w:val="30"/>
        </w:rPr>
        <w:t xml:space="preserve">.1. </w:t>
      </w:r>
      <w:r w:rsidR="00352079" w:rsidRPr="009E636D">
        <w:rPr>
          <w:rFonts w:ascii="Times New Roman" w:hAnsi="Times New Roman" w:cs="Times New Roman"/>
          <w:sz w:val="30"/>
          <w:szCs w:val="30"/>
        </w:rPr>
        <w:t>создание мотивационного поля для привлечения к профсоюзной работе.</w:t>
      </w:r>
    </w:p>
    <w:p w14:paraId="33470A40" w14:textId="20B2228B" w:rsidR="00352079" w:rsidRPr="009E636D" w:rsidRDefault="002F2E49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3</w:t>
      </w:r>
      <w:r w:rsidR="00352079" w:rsidRPr="009E636D">
        <w:rPr>
          <w:rFonts w:ascii="Times New Roman" w:hAnsi="Times New Roman" w:cs="Times New Roman"/>
          <w:sz w:val="30"/>
          <w:szCs w:val="30"/>
        </w:rPr>
        <w:t xml:space="preserve">.2. привлечение внимания членов </w:t>
      </w:r>
      <w:r w:rsidR="00811155" w:rsidRPr="009E636D">
        <w:rPr>
          <w:rFonts w:ascii="Times New Roman" w:hAnsi="Times New Roman" w:cs="Times New Roman"/>
          <w:sz w:val="30"/>
          <w:szCs w:val="30"/>
        </w:rPr>
        <w:t>П</w:t>
      </w:r>
      <w:r w:rsidR="00352079" w:rsidRPr="009E636D">
        <w:rPr>
          <w:rFonts w:ascii="Times New Roman" w:hAnsi="Times New Roman" w:cs="Times New Roman"/>
          <w:sz w:val="30"/>
          <w:szCs w:val="30"/>
        </w:rPr>
        <w:t>рофсоюза к наличию членских профсоюзных билетов;</w:t>
      </w:r>
    </w:p>
    <w:p w14:paraId="3C88F8C7" w14:textId="7F15CB78" w:rsidR="00860823" w:rsidRPr="009E636D" w:rsidRDefault="002F2E49" w:rsidP="002F2E49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3</w:t>
      </w:r>
      <w:r w:rsidR="006B6598" w:rsidRPr="009E636D">
        <w:rPr>
          <w:rFonts w:ascii="Times New Roman" w:hAnsi="Times New Roman" w:cs="Times New Roman"/>
          <w:sz w:val="30"/>
          <w:szCs w:val="30"/>
        </w:rPr>
        <w:t>.</w:t>
      </w:r>
      <w:r w:rsidR="00352079" w:rsidRPr="009E636D">
        <w:rPr>
          <w:rFonts w:ascii="Times New Roman" w:hAnsi="Times New Roman" w:cs="Times New Roman"/>
          <w:sz w:val="30"/>
          <w:szCs w:val="30"/>
        </w:rPr>
        <w:t>3</w:t>
      </w:r>
      <w:r w:rsidR="006B6598" w:rsidRPr="009E636D">
        <w:rPr>
          <w:rFonts w:ascii="Times New Roman" w:hAnsi="Times New Roman" w:cs="Times New Roman"/>
          <w:sz w:val="30"/>
          <w:szCs w:val="30"/>
        </w:rPr>
        <w:t xml:space="preserve">. </w:t>
      </w:r>
      <w:r w:rsidR="004F5297" w:rsidRPr="009E636D">
        <w:rPr>
          <w:rFonts w:ascii="Times New Roman" w:hAnsi="Times New Roman" w:cs="Times New Roman"/>
          <w:sz w:val="30"/>
          <w:szCs w:val="30"/>
        </w:rPr>
        <w:t xml:space="preserve">привлечение внимания членов Профсоюза к социальным сетям и </w:t>
      </w:r>
      <w:proofErr w:type="gramStart"/>
      <w:r w:rsidR="004F5297" w:rsidRPr="009E636D">
        <w:rPr>
          <w:rFonts w:ascii="Times New Roman" w:hAnsi="Times New Roman" w:cs="Times New Roman"/>
          <w:sz w:val="30"/>
          <w:szCs w:val="30"/>
        </w:rPr>
        <w:t xml:space="preserve">сайту </w:t>
      </w:r>
      <w:r w:rsidR="004F5297" w:rsidRPr="009E636D"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4F5297" w:rsidRPr="009E636D">
        <w:rPr>
          <w:rFonts w:ascii="Times New Roman" w:hAnsi="Times New Roman" w:cs="Times New Roman"/>
          <w:sz w:val="30"/>
          <w:szCs w:val="30"/>
        </w:rPr>
        <w:t>Профсоюза</w:t>
      </w:r>
      <w:proofErr w:type="gramEnd"/>
      <w:r w:rsidR="004F5297" w:rsidRPr="009E636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029CDBF" w14:textId="77777777" w:rsidR="00D5708F" w:rsidRPr="009E636D" w:rsidRDefault="00D5708F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B273B07" w14:textId="5EE821A0" w:rsidR="00BA7ECA" w:rsidRPr="009E636D" w:rsidRDefault="00BA7ECA" w:rsidP="002F2E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 xml:space="preserve">УЧАСТНИКИ </w:t>
      </w:r>
      <w:r w:rsidR="00352079" w:rsidRPr="009E636D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>РОЗЫГРЫША</w:t>
      </w:r>
      <w:r w:rsidRPr="009E636D">
        <w:rPr>
          <w:rFonts w:ascii="Times New Roman" w:hAnsi="Times New Roman" w:cs="Times New Roman"/>
          <w:sz w:val="30"/>
          <w:szCs w:val="30"/>
        </w:rPr>
        <w:t>.</w:t>
      </w:r>
    </w:p>
    <w:p w14:paraId="2B1065B8" w14:textId="6C991405" w:rsidR="00BA7ECA" w:rsidRPr="009E636D" w:rsidRDefault="00BA7ECA" w:rsidP="002F2E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 xml:space="preserve">СРОКИ 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>РОЗЫГРЫША</w:t>
      </w:r>
      <w:r w:rsidR="00C927AD" w:rsidRPr="009E636D">
        <w:rPr>
          <w:rFonts w:ascii="Times New Roman" w:hAnsi="Times New Roman" w:cs="Times New Roman"/>
          <w:sz w:val="30"/>
          <w:szCs w:val="30"/>
        </w:rPr>
        <w:t>.</w:t>
      </w:r>
    </w:p>
    <w:p w14:paraId="2992558F" w14:textId="77777777" w:rsidR="005E4ED0" w:rsidRPr="009E636D" w:rsidRDefault="005E4ED0" w:rsidP="002F2E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14:paraId="3D099048" w14:textId="07C31F3E" w:rsidR="00C927AD" w:rsidRPr="009E636D" w:rsidRDefault="002F2E49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4</w:t>
      </w:r>
      <w:r w:rsidR="00C927AD" w:rsidRPr="009E636D">
        <w:rPr>
          <w:rFonts w:ascii="Times New Roman" w:hAnsi="Times New Roman" w:cs="Times New Roman"/>
          <w:sz w:val="30"/>
          <w:szCs w:val="30"/>
        </w:rPr>
        <w:t xml:space="preserve">. Участники </w:t>
      </w:r>
      <w:r w:rsidR="00352079" w:rsidRPr="009E636D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 xml:space="preserve">Розыгрыша </w:t>
      </w:r>
      <w:r w:rsidR="00C927AD" w:rsidRPr="009E636D">
        <w:rPr>
          <w:rFonts w:ascii="Times New Roman" w:hAnsi="Times New Roman" w:cs="Times New Roman"/>
          <w:sz w:val="30"/>
          <w:szCs w:val="30"/>
        </w:rPr>
        <w:t>– члены</w:t>
      </w:r>
      <w:r w:rsidR="0071174B" w:rsidRPr="009E636D">
        <w:rPr>
          <w:rFonts w:ascii="Times New Roman" w:hAnsi="Times New Roman" w:cs="Times New Roman"/>
          <w:sz w:val="30"/>
          <w:szCs w:val="30"/>
        </w:rPr>
        <w:t xml:space="preserve"> Профсоюза</w:t>
      </w:r>
      <w:r w:rsidR="00DC12FE" w:rsidRPr="009E636D">
        <w:rPr>
          <w:rFonts w:ascii="Times New Roman" w:hAnsi="Times New Roman" w:cs="Times New Roman"/>
          <w:sz w:val="30"/>
          <w:szCs w:val="30"/>
        </w:rPr>
        <w:t xml:space="preserve">, </w:t>
      </w:r>
      <w:r w:rsidR="00C927AD" w:rsidRPr="009E636D">
        <w:rPr>
          <w:rFonts w:ascii="Times New Roman" w:hAnsi="Times New Roman" w:cs="Times New Roman"/>
          <w:sz w:val="30"/>
          <w:szCs w:val="30"/>
        </w:rPr>
        <w:t xml:space="preserve">выполнившие условия, предусмотренные настоящим Положением. </w:t>
      </w:r>
    </w:p>
    <w:p w14:paraId="2566FB9F" w14:textId="5A6F7C5D" w:rsidR="00E14A1F" w:rsidRPr="009E636D" w:rsidRDefault="002F2E49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5</w:t>
      </w:r>
      <w:r w:rsidR="00E05493" w:rsidRPr="009E636D">
        <w:rPr>
          <w:rFonts w:ascii="Times New Roman" w:hAnsi="Times New Roman" w:cs="Times New Roman"/>
          <w:sz w:val="30"/>
          <w:szCs w:val="30"/>
        </w:rPr>
        <w:t>. Для того, чтобы стать участником</w:t>
      </w:r>
      <w:r w:rsidR="00E14A1F" w:rsidRPr="009E636D">
        <w:rPr>
          <w:rFonts w:ascii="Times New Roman" w:hAnsi="Times New Roman" w:cs="Times New Roman"/>
          <w:sz w:val="30"/>
          <w:szCs w:val="30"/>
        </w:rPr>
        <w:t xml:space="preserve"> </w:t>
      </w:r>
      <w:r w:rsidR="00B34228" w:rsidRPr="009E636D">
        <w:rPr>
          <w:rFonts w:ascii="Times New Roman" w:hAnsi="Times New Roman" w:cs="Times New Roman"/>
          <w:sz w:val="30"/>
          <w:szCs w:val="30"/>
        </w:rPr>
        <w:t>Розыгрыша н</w:t>
      </w:r>
      <w:r w:rsidR="00E14A1F" w:rsidRPr="009E636D">
        <w:rPr>
          <w:rFonts w:ascii="Times New Roman" w:hAnsi="Times New Roman" w:cs="Times New Roman"/>
          <w:sz w:val="30"/>
          <w:szCs w:val="30"/>
        </w:rPr>
        <w:t>еобходимо:</w:t>
      </w:r>
    </w:p>
    <w:p w14:paraId="1957B156" w14:textId="71E7B679" w:rsidR="00E05493" w:rsidRPr="009E636D" w:rsidRDefault="002F2E49" w:rsidP="002F2E49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 xml:space="preserve">5.1. </w:t>
      </w:r>
      <w:r w:rsidR="00E14A1F" w:rsidRPr="009E636D">
        <w:rPr>
          <w:rFonts w:ascii="Times New Roman" w:hAnsi="Times New Roman" w:cs="Times New Roman"/>
          <w:sz w:val="30"/>
          <w:szCs w:val="30"/>
        </w:rPr>
        <w:t xml:space="preserve">быть </w:t>
      </w:r>
      <w:r w:rsidR="00E05493" w:rsidRPr="009E636D">
        <w:rPr>
          <w:rFonts w:ascii="Times New Roman" w:hAnsi="Times New Roman" w:cs="Times New Roman"/>
          <w:sz w:val="30"/>
          <w:szCs w:val="30"/>
        </w:rPr>
        <w:t xml:space="preserve"> </w:t>
      </w:r>
      <w:r w:rsidR="00E14A1F" w:rsidRPr="009E636D">
        <w:rPr>
          <w:rFonts w:ascii="Times New Roman" w:hAnsi="Times New Roman" w:cs="Times New Roman"/>
          <w:sz w:val="30"/>
          <w:szCs w:val="30"/>
        </w:rPr>
        <w:t xml:space="preserve">подписчиком </w:t>
      </w:r>
      <w:proofErr w:type="spellStart"/>
      <w:r w:rsidR="00E14A1F" w:rsidRPr="009E636D">
        <w:rPr>
          <w:rFonts w:ascii="Times New Roman CYR" w:hAnsi="Times New Roman CYR" w:cs="Times New Roman CYR"/>
          <w:sz w:val="30"/>
          <w:szCs w:val="30"/>
        </w:rPr>
        <w:t>Telegram</w:t>
      </w:r>
      <w:proofErr w:type="spellEnd"/>
      <w:r w:rsidR="00E14A1F" w:rsidRPr="009E636D">
        <w:rPr>
          <w:rFonts w:ascii="Times New Roman CYR" w:hAnsi="Times New Roman CYR" w:cs="Times New Roman CYR"/>
          <w:sz w:val="30"/>
          <w:szCs w:val="30"/>
        </w:rPr>
        <w:t xml:space="preserve">-канала </w:t>
      </w:r>
      <w:hyperlink r:id="rId6" w:history="1">
        <w:r w:rsidR="00E14A1F" w:rsidRPr="009E636D">
          <w:rPr>
            <w:rStyle w:val="a3"/>
            <w:rFonts w:ascii="Times New Roman CYR" w:hAnsi="Times New Roman CYR" w:cs="Times New Roman CYR"/>
            <w:color w:val="auto"/>
            <w:sz w:val="30"/>
            <w:szCs w:val="30"/>
          </w:rPr>
          <w:t>https://t.me/BTUESW</w:t>
        </w:r>
      </w:hyperlink>
      <w:r w:rsidR="00237C9E" w:rsidRPr="009E636D">
        <w:rPr>
          <w:rFonts w:ascii="Times New Roman CYR" w:hAnsi="Times New Roman CYR" w:cs="Times New Roman CYR"/>
          <w:sz w:val="30"/>
          <w:szCs w:val="30"/>
        </w:rPr>
        <w:t xml:space="preserve"> ;</w:t>
      </w:r>
    </w:p>
    <w:p w14:paraId="3E802274" w14:textId="1B527836" w:rsidR="00237C9E" w:rsidRPr="009E636D" w:rsidRDefault="002F2E49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 xml:space="preserve">5.2. </w:t>
      </w:r>
      <w:r w:rsidR="00237C9E" w:rsidRPr="009E636D">
        <w:rPr>
          <w:rFonts w:ascii="Times New Roman CYR" w:hAnsi="Times New Roman CYR" w:cs="Times New Roman CYR"/>
          <w:sz w:val="30"/>
          <w:szCs w:val="30"/>
        </w:rPr>
        <w:t xml:space="preserve">обратиться к председателю первичной организации с профсоюзным билетом для регистрации.  </w:t>
      </w:r>
    </w:p>
    <w:p w14:paraId="0B9BD3B7" w14:textId="20561C4A" w:rsidR="00F50435" w:rsidRPr="009E636D" w:rsidRDefault="005E4ED0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 xml:space="preserve">6. </w:t>
      </w:r>
      <w:r w:rsidR="00F50435" w:rsidRPr="009E636D">
        <w:rPr>
          <w:rFonts w:ascii="Times New Roman" w:hAnsi="Times New Roman" w:cs="Times New Roman"/>
          <w:sz w:val="30"/>
          <w:szCs w:val="30"/>
        </w:rPr>
        <w:t xml:space="preserve"> Дата 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 xml:space="preserve">Розыгрыша </w:t>
      </w:r>
      <w:r w:rsidR="00F50435" w:rsidRPr="009E636D">
        <w:rPr>
          <w:rFonts w:ascii="Times New Roman" w:hAnsi="Times New Roman" w:cs="Times New Roman"/>
          <w:sz w:val="30"/>
          <w:szCs w:val="30"/>
        </w:rPr>
        <w:t xml:space="preserve">– </w:t>
      </w:r>
      <w:r w:rsidR="00F04006" w:rsidRPr="009E636D">
        <w:rPr>
          <w:rFonts w:ascii="Times New Roman" w:hAnsi="Times New Roman" w:cs="Times New Roman"/>
          <w:sz w:val="30"/>
          <w:szCs w:val="30"/>
        </w:rPr>
        <w:t xml:space="preserve">с 11 октября по </w:t>
      </w:r>
      <w:r w:rsidR="00F50435" w:rsidRPr="009E636D">
        <w:rPr>
          <w:rFonts w:ascii="Times New Roman" w:hAnsi="Times New Roman" w:cs="Times New Roman"/>
          <w:sz w:val="30"/>
          <w:szCs w:val="30"/>
        </w:rPr>
        <w:t>2</w:t>
      </w:r>
      <w:r w:rsidR="00811155" w:rsidRPr="009E636D">
        <w:rPr>
          <w:rFonts w:ascii="Times New Roman" w:hAnsi="Times New Roman" w:cs="Times New Roman"/>
          <w:sz w:val="30"/>
          <w:szCs w:val="30"/>
        </w:rPr>
        <w:t>7</w:t>
      </w:r>
      <w:r w:rsidR="00F50435" w:rsidRPr="009E636D">
        <w:rPr>
          <w:rFonts w:ascii="Times New Roman" w:hAnsi="Times New Roman" w:cs="Times New Roman"/>
          <w:sz w:val="30"/>
          <w:szCs w:val="30"/>
        </w:rPr>
        <w:t xml:space="preserve"> декабря 2021 года. </w:t>
      </w:r>
    </w:p>
    <w:p w14:paraId="7415C382" w14:textId="689B28C1" w:rsidR="00F50435" w:rsidRPr="009E636D" w:rsidRDefault="005E4ED0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7</w:t>
      </w:r>
      <w:r w:rsidR="00F50435" w:rsidRPr="009E636D">
        <w:rPr>
          <w:rFonts w:ascii="Times New Roman" w:hAnsi="Times New Roman" w:cs="Times New Roman"/>
          <w:sz w:val="30"/>
          <w:szCs w:val="30"/>
        </w:rPr>
        <w:t xml:space="preserve">. Место 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 xml:space="preserve">Розыгрыша </w:t>
      </w:r>
      <w:r w:rsidR="00F50435" w:rsidRPr="009E636D">
        <w:rPr>
          <w:rFonts w:ascii="Times New Roman" w:hAnsi="Times New Roman" w:cs="Times New Roman"/>
          <w:sz w:val="30"/>
          <w:szCs w:val="30"/>
        </w:rPr>
        <w:softHyphen/>
        <w:t xml:space="preserve">– </w:t>
      </w:r>
      <w:r w:rsidR="00F04006" w:rsidRPr="009E636D">
        <w:rPr>
          <w:rFonts w:ascii="Times New Roman" w:hAnsi="Times New Roman" w:cs="Times New Roman"/>
          <w:sz w:val="30"/>
          <w:szCs w:val="30"/>
        </w:rPr>
        <w:t xml:space="preserve">Центральный комитет </w:t>
      </w:r>
      <w:proofErr w:type="gramStart"/>
      <w:r w:rsidR="00F04006" w:rsidRPr="009E636D">
        <w:rPr>
          <w:rFonts w:ascii="Times New Roman" w:hAnsi="Times New Roman" w:cs="Times New Roman"/>
          <w:sz w:val="30"/>
          <w:szCs w:val="30"/>
        </w:rPr>
        <w:t xml:space="preserve">Профсоюза </w:t>
      </w:r>
      <w:r w:rsidR="00F50435" w:rsidRPr="009E636D">
        <w:rPr>
          <w:rFonts w:ascii="Times New Roman" w:hAnsi="Times New Roman" w:cs="Times New Roman"/>
          <w:sz w:val="30"/>
          <w:szCs w:val="30"/>
        </w:rPr>
        <w:t xml:space="preserve"> (</w:t>
      </w:r>
      <w:proofErr w:type="gramEnd"/>
      <w:r w:rsidR="00F50435" w:rsidRPr="009E636D">
        <w:rPr>
          <w:rFonts w:ascii="Times New Roman" w:hAnsi="Times New Roman" w:cs="Times New Roman"/>
          <w:sz w:val="30"/>
          <w:szCs w:val="30"/>
        </w:rPr>
        <w:t>режим онлайн на платформе Zoom).</w:t>
      </w:r>
    </w:p>
    <w:p w14:paraId="2377622F" w14:textId="77777777" w:rsidR="001E7285" w:rsidRPr="009E636D" w:rsidRDefault="001E7285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5FBC99E" w14:textId="77777777" w:rsidR="00B34228" w:rsidRPr="009E636D" w:rsidRDefault="00B34228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9DD424E" w14:textId="2564F4AE" w:rsidR="006B6598" w:rsidRPr="009E636D" w:rsidRDefault="006B6598" w:rsidP="002F2E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9E636D">
        <w:rPr>
          <w:rFonts w:ascii="Times New Roman" w:hAnsi="Times New Roman" w:cs="Times New Roman"/>
          <w:sz w:val="30"/>
          <w:szCs w:val="30"/>
        </w:rPr>
        <w:t>О</w:t>
      </w:r>
      <w:r w:rsidRPr="009E636D">
        <w:rPr>
          <w:rFonts w:ascii="Times New Roman" w:hAnsi="Times New Roman" w:cs="Times New Roman"/>
          <w:sz w:val="30"/>
          <w:szCs w:val="30"/>
        </w:rPr>
        <w:t xml:space="preserve">РЯДОК 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 xml:space="preserve">РОЗЫГРЫША </w:t>
      </w:r>
    </w:p>
    <w:p w14:paraId="7E5D93ED" w14:textId="77777777" w:rsidR="001E7285" w:rsidRPr="009E636D" w:rsidRDefault="001E7285" w:rsidP="002F2E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14:paraId="01FA3CA1" w14:textId="6F919056" w:rsidR="00F50435" w:rsidRPr="009E636D" w:rsidRDefault="005E4ED0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8</w:t>
      </w:r>
      <w:r w:rsidR="00F50435" w:rsidRPr="009E636D">
        <w:rPr>
          <w:rFonts w:ascii="Times New Roman" w:hAnsi="Times New Roman" w:cs="Times New Roman"/>
          <w:sz w:val="30"/>
          <w:szCs w:val="30"/>
        </w:rPr>
        <w:t xml:space="preserve">. Для 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 xml:space="preserve">Розыгрыша </w:t>
      </w:r>
      <w:r w:rsidR="00F50435" w:rsidRPr="009E636D">
        <w:rPr>
          <w:rFonts w:ascii="Times New Roman" w:hAnsi="Times New Roman" w:cs="Times New Roman"/>
          <w:sz w:val="30"/>
          <w:szCs w:val="30"/>
        </w:rPr>
        <w:t xml:space="preserve">Президиум </w:t>
      </w:r>
      <w:r w:rsidR="00F50435" w:rsidRPr="009E636D">
        <w:rPr>
          <w:rFonts w:ascii="Times New Roman CYR" w:hAnsi="Times New Roman CYR" w:cs="Times New Roman CYR"/>
          <w:sz w:val="30"/>
          <w:szCs w:val="30"/>
        </w:rPr>
        <w:t xml:space="preserve">Центрального комитета </w:t>
      </w:r>
      <w:r w:rsidR="00667D50" w:rsidRPr="009E636D">
        <w:rPr>
          <w:rFonts w:ascii="Times New Roman CYR" w:hAnsi="Times New Roman CYR" w:cs="Times New Roman CYR"/>
          <w:sz w:val="30"/>
          <w:szCs w:val="30"/>
        </w:rPr>
        <w:t>П</w:t>
      </w:r>
      <w:r w:rsidR="00F21B2E" w:rsidRPr="009E636D">
        <w:rPr>
          <w:rFonts w:ascii="Times New Roman CYR" w:hAnsi="Times New Roman CYR" w:cs="Times New Roman CYR"/>
          <w:sz w:val="30"/>
          <w:szCs w:val="30"/>
        </w:rPr>
        <w:t xml:space="preserve">рофсоюза </w:t>
      </w:r>
      <w:r w:rsidR="00F50435" w:rsidRPr="009E636D">
        <w:rPr>
          <w:rFonts w:ascii="Times New Roman CYR" w:hAnsi="Times New Roman CYR" w:cs="Times New Roman CYR"/>
          <w:sz w:val="30"/>
          <w:szCs w:val="30"/>
        </w:rPr>
        <w:t xml:space="preserve">формирует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>комиссию. К</w:t>
      </w:r>
      <w:r w:rsidR="00F50435" w:rsidRPr="009E636D">
        <w:rPr>
          <w:rFonts w:ascii="Times New Roman CYR" w:hAnsi="Times New Roman CYR" w:cs="Times New Roman CYR"/>
          <w:sz w:val="30"/>
          <w:szCs w:val="30"/>
        </w:rPr>
        <w:t>оми</w:t>
      </w:r>
      <w:r w:rsidR="00752FC3" w:rsidRPr="009E636D">
        <w:rPr>
          <w:rFonts w:ascii="Times New Roman CYR" w:hAnsi="Times New Roman CYR" w:cs="Times New Roman CYR"/>
          <w:sz w:val="30"/>
          <w:szCs w:val="30"/>
        </w:rPr>
        <w:t xml:space="preserve">ссия </w:t>
      </w:r>
      <w:r w:rsidR="00F50435" w:rsidRPr="009E636D">
        <w:rPr>
          <w:rFonts w:ascii="Times New Roman CYR" w:hAnsi="Times New Roman CYR" w:cs="Times New Roman CYR"/>
          <w:sz w:val="30"/>
          <w:szCs w:val="30"/>
        </w:rPr>
        <w:t xml:space="preserve">состоит из 3 человек. </w:t>
      </w:r>
    </w:p>
    <w:p w14:paraId="360E6DD6" w14:textId="7919911F" w:rsidR="00BA7ECA" w:rsidRPr="009E636D" w:rsidRDefault="005E4ED0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9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>. </w:t>
      </w:r>
      <w:proofErr w:type="gramStart"/>
      <w:r w:rsidR="00B34228" w:rsidRPr="009E636D">
        <w:rPr>
          <w:rFonts w:ascii="Times New Roman CYR" w:hAnsi="Times New Roman CYR" w:cs="Times New Roman CYR"/>
          <w:sz w:val="30"/>
          <w:szCs w:val="30"/>
        </w:rPr>
        <w:t>Ро</w:t>
      </w:r>
      <w:r w:rsidR="00DA4F3B" w:rsidRPr="009E636D">
        <w:rPr>
          <w:rFonts w:ascii="Times New Roman CYR" w:hAnsi="Times New Roman CYR" w:cs="Times New Roman CYR"/>
          <w:sz w:val="30"/>
          <w:szCs w:val="30"/>
        </w:rPr>
        <w:t>з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ыгрыш  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>проводится</w:t>
      </w:r>
      <w:proofErr w:type="gramEnd"/>
      <w:r w:rsidR="00BA7ECA" w:rsidRPr="009E636D"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565BD0" w:rsidRPr="009E636D">
        <w:rPr>
          <w:rFonts w:ascii="Times New Roman CYR" w:hAnsi="Times New Roman CYR" w:cs="Times New Roman CYR"/>
          <w:sz w:val="30"/>
          <w:szCs w:val="30"/>
        </w:rPr>
        <w:t>с помощью барабана</w:t>
      </w:r>
      <w:r w:rsidR="001E7285" w:rsidRPr="009E636D">
        <w:rPr>
          <w:rFonts w:ascii="Times New Roman CYR" w:hAnsi="Times New Roman CYR" w:cs="Times New Roman CYR"/>
          <w:sz w:val="30"/>
          <w:szCs w:val="30"/>
        </w:rPr>
        <w:t xml:space="preserve"> (короба)</w:t>
      </w:r>
      <w:r w:rsidR="00565BD0" w:rsidRPr="009E636D">
        <w:rPr>
          <w:rFonts w:ascii="Times New Roman CYR" w:hAnsi="Times New Roman CYR" w:cs="Times New Roman CYR"/>
          <w:sz w:val="30"/>
          <w:szCs w:val="30"/>
        </w:rPr>
        <w:t xml:space="preserve">. </w:t>
      </w:r>
    </w:p>
    <w:p w14:paraId="770A74BA" w14:textId="318C38BE" w:rsidR="00237C9E" w:rsidRPr="009E636D" w:rsidRDefault="00BA7ECA" w:rsidP="002F2E49">
      <w:pPr>
        <w:spacing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1</w:t>
      </w:r>
      <w:r w:rsidR="005E4ED0" w:rsidRPr="009E636D">
        <w:rPr>
          <w:rFonts w:ascii="Times New Roman CYR" w:hAnsi="Times New Roman CYR" w:cs="Times New Roman CYR"/>
          <w:sz w:val="30"/>
          <w:szCs w:val="30"/>
        </w:rPr>
        <w:t>0</w:t>
      </w:r>
      <w:r w:rsidRPr="009E636D">
        <w:rPr>
          <w:rFonts w:ascii="Times New Roman CYR" w:hAnsi="Times New Roman CYR" w:cs="Times New Roman CYR"/>
          <w:sz w:val="30"/>
          <w:szCs w:val="30"/>
        </w:rPr>
        <w:t>. </w:t>
      </w:r>
      <w:r w:rsidR="00237C9E" w:rsidRPr="009E636D">
        <w:rPr>
          <w:rFonts w:ascii="Times New Roman CYR" w:hAnsi="Times New Roman CYR" w:cs="Times New Roman CYR"/>
          <w:sz w:val="30"/>
          <w:szCs w:val="30"/>
        </w:rPr>
        <w:t xml:space="preserve">Председатели первичных профсоюзных организаций с 11 октября 2021 года информируют членов Профсоюза о проведении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>Розыгрыша</w:t>
      </w:r>
      <w:r w:rsidR="00237C9E" w:rsidRPr="009E636D">
        <w:rPr>
          <w:rFonts w:ascii="Times New Roman CYR" w:hAnsi="Times New Roman CYR" w:cs="Times New Roman CYR"/>
          <w:sz w:val="30"/>
          <w:szCs w:val="30"/>
        </w:rPr>
        <w:t xml:space="preserve">. </w:t>
      </w:r>
    </w:p>
    <w:p w14:paraId="675CC9F3" w14:textId="20C71933" w:rsidR="00BA7ECA" w:rsidRPr="009E636D" w:rsidRDefault="00237C9E" w:rsidP="002F2E49">
      <w:pPr>
        <w:spacing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 xml:space="preserve">11. 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 xml:space="preserve">Для участия </w:t>
      </w:r>
      <w:r w:rsidR="00BA10F6" w:rsidRPr="009E636D">
        <w:rPr>
          <w:rFonts w:ascii="Times New Roman CYR" w:hAnsi="Times New Roman CYR" w:cs="Times New Roman CYR"/>
          <w:sz w:val="30"/>
          <w:szCs w:val="30"/>
        </w:rPr>
        <w:t xml:space="preserve">в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Розыгрыше </w:t>
      </w:r>
      <w:r w:rsidRPr="009E636D">
        <w:rPr>
          <w:rFonts w:ascii="Times New Roman CYR" w:hAnsi="Times New Roman CYR" w:cs="Times New Roman CYR"/>
          <w:sz w:val="30"/>
          <w:szCs w:val="30"/>
        </w:rPr>
        <w:t>председатели первичных профсоюзных организаций  регистрируют желающих принять участие  и</w:t>
      </w:r>
      <w:r w:rsidR="00561565" w:rsidRPr="009E636D">
        <w:rPr>
          <w:rFonts w:ascii="Times New Roman CYR" w:hAnsi="Times New Roman CYR" w:cs="Times New Roman CYR"/>
          <w:sz w:val="30"/>
          <w:szCs w:val="30"/>
        </w:rPr>
        <w:t xml:space="preserve"> не позднее </w:t>
      </w:r>
      <w:r w:rsidR="00DC12FE" w:rsidRPr="009E636D">
        <w:rPr>
          <w:rFonts w:ascii="Times New Roman CYR" w:hAnsi="Times New Roman CYR" w:cs="Times New Roman CYR"/>
          <w:sz w:val="30"/>
          <w:szCs w:val="30"/>
        </w:rPr>
        <w:t>2</w:t>
      </w:r>
      <w:r w:rsidR="000C678A" w:rsidRPr="009E636D">
        <w:rPr>
          <w:rFonts w:ascii="Times New Roman CYR" w:hAnsi="Times New Roman CYR" w:cs="Times New Roman CYR"/>
          <w:sz w:val="30"/>
          <w:szCs w:val="30"/>
        </w:rPr>
        <w:t>3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>.1</w:t>
      </w:r>
      <w:r w:rsidR="00BA10F6" w:rsidRPr="009E636D">
        <w:rPr>
          <w:rFonts w:ascii="Times New Roman CYR" w:hAnsi="Times New Roman CYR" w:cs="Times New Roman CYR"/>
          <w:sz w:val="30"/>
          <w:szCs w:val="30"/>
        </w:rPr>
        <w:t>2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 xml:space="preserve">.2021 года </w:t>
      </w:r>
      <w:r w:rsidR="00B300AF" w:rsidRPr="009E636D">
        <w:rPr>
          <w:rFonts w:ascii="Times New Roman CYR" w:hAnsi="Times New Roman CYR" w:cs="Times New Roman CYR"/>
          <w:sz w:val="30"/>
          <w:szCs w:val="30"/>
        </w:rPr>
        <w:t xml:space="preserve">предоставляют материалы </w:t>
      </w:r>
      <w:r w:rsidR="00BA10F6" w:rsidRPr="009E636D">
        <w:rPr>
          <w:rFonts w:ascii="Times New Roman CYR" w:hAnsi="Times New Roman CYR" w:cs="Times New Roman CYR"/>
          <w:sz w:val="30"/>
          <w:szCs w:val="30"/>
        </w:rPr>
        <w:t xml:space="preserve">в Центральный комитет </w:t>
      </w:r>
      <w:r w:rsidR="00DC12FE" w:rsidRPr="009E636D">
        <w:rPr>
          <w:rFonts w:ascii="Times New Roman CYR" w:hAnsi="Times New Roman CYR" w:cs="Times New Roman CYR"/>
          <w:sz w:val="30"/>
          <w:szCs w:val="30"/>
        </w:rPr>
        <w:t>П</w:t>
      </w:r>
      <w:r w:rsidR="00BA10F6" w:rsidRPr="009E636D">
        <w:rPr>
          <w:rFonts w:ascii="Times New Roman CYR" w:hAnsi="Times New Roman CYR" w:cs="Times New Roman CYR"/>
          <w:sz w:val="30"/>
          <w:szCs w:val="30"/>
        </w:rPr>
        <w:t>рофсоюз</w:t>
      </w:r>
      <w:r w:rsidR="00F21B2E" w:rsidRPr="009E636D">
        <w:rPr>
          <w:rFonts w:ascii="Times New Roman CYR" w:hAnsi="Times New Roman CYR" w:cs="Times New Roman CYR"/>
          <w:sz w:val="30"/>
          <w:szCs w:val="30"/>
        </w:rPr>
        <w:t>а</w:t>
      </w:r>
      <w:r w:rsidR="00561565" w:rsidRPr="009E636D"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D22CB2" w:rsidRPr="009E636D">
        <w:rPr>
          <w:rFonts w:ascii="Times New Roman CYR" w:hAnsi="Times New Roman CYR" w:cs="Times New Roman CYR"/>
          <w:sz w:val="30"/>
          <w:szCs w:val="30"/>
        </w:rPr>
        <w:t>по адресу электронной почты</w:t>
      </w:r>
      <w:r w:rsidR="0032158E" w:rsidRPr="009E636D">
        <w:rPr>
          <w:rFonts w:ascii="Times New Roman CYR" w:hAnsi="Times New Roman CYR" w:cs="Times New Roman CYR"/>
          <w:sz w:val="30"/>
          <w:szCs w:val="30"/>
        </w:rPr>
        <w:t xml:space="preserve">: </w:t>
      </w:r>
      <w:hyperlink r:id="rId7" w:history="1">
        <w:r w:rsidR="0032158E" w:rsidRPr="009E636D">
          <w:rPr>
            <w:rFonts w:ascii="Times New Roman CYR" w:hAnsi="Times New Roman CYR" w:cs="Times New Roman CYR"/>
            <w:sz w:val="30"/>
            <w:szCs w:val="30"/>
          </w:rPr>
          <w:t>admin@belestu.by</w:t>
        </w:r>
      </w:hyperlink>
      <w:r w:rsidR="000C678A" w:rsidRPr="009E636D">
        <w:rPr>
          <w:color w:val="000000" w:themeColor="text1"/>
          <w:sz w:val="30"/>
          <w:szCs w:val="30"/>
        </w:rPr>
        <w:t xml:space="preserve"> </w:t>
      </w:r>
      <w:r w:rsidR="00BA10F6" w:rsidRPr="009E636D">
        <w:rPr>
          <w:rFonts w:ascii="Times New Roman CYR" w:hAnsi="Times New Roman CYR" w:cs="Times New Roman CYR"/>
          <w:sz w:val="30"/>
          <w:szCs w:val="30"/>
        </w:rPr>
        <w:t>согласно приложению</w:t>
      </w:r>
      <w:r w:rsidR="00A14EEA" w:rsidRPr="009E636D">
        <w:rPr>
          <w:rFonts w:ascii="Times New Roman CYR" w:hAnsi="Times New Roman CYR" w:cs="Times New Roman CYR"/>
          <w:sz w:val="30"/>
          <w:szCs w:val="30"/>
        </w:rPr>
        <w:t xml:space="preserve"> 3</w:t>
      </w:r>
      <w:r w:rsidR="00BA10F6" w:rsidRPr="009E636D">
        <w:rPr>
          <w:rFonts w:ascii="Times New Roman CYR" w:hAnsi="Times New Roman CYR" w:cs="Times New Roman CYR"/>
          <w:sz w:val="30"/>
          <w:szCs w:val="30"/>
        </w:rPr>
        <w:t>.</w:t>
      </w:r>
    </w:p>
    <w:p w14:paraId="4D7B1517" w14:textId="77777777" w:rsidR="00293CFB" w:rsidRPr="009E636D" w:rsidRDefault="00293CFB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 CYR" w:hAnsi="Times New Roman CYR" w:cs="Times New Roman CYR"/>
          <w:sz w:val="30"/>
          <w:szCs w:val="30"/>
        </w:rPr>
      </w:pPr>
    </w:p>
    <w:p w14:paraId="5A57E0F2" w14:textId="39558652" w:rsidR="00BA7ECA" w:rsidRPr="009E636D" w:rsidRDefault="00BA10F6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3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 xml:space="preserve">. ИТОГИ </w:t>
      </w:r>
      <w:r w:rsidR="00774D17" w:rsidRPr="009E636D">
        <w:rPr>
          <w:rFonts w:ascii="Times New Roman CYR" w:hAnsi="Times New Roman CYR" w:cs="Times New Roman CYR"/>
          <w:sz w:val="30"/>
          <w:szCs w:val="30"/>
        </w:rPr>
        <w:t xml:space="preserve">ПРОВЕДЕНИЯ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РОЗЫГРЫША </w:t>
      </w:r>
    </w:p>
    <w:p w14:paraId="67B5FFCD" w14:textId="3837AB64" w:rsidR="000C678A" w:rsidRPr="009E636D" w:rsidRDefault="00BA7ECA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1</w:t>
      </w:r>
      <w:r w:rsidR="002F2E49" w:rsidRPr="009E636D">
        <w:rPr>
          <w:rFonts w:ascii="Times New Roman CYR" w:hAnsi="Times New Roman CYR" w:cs="Times New Roman CYR"/>
          <w:sz w:val="30"/>
          <w:szCs w:val="30"/>
        </w:rPr>
        <w:t>2</w:t>
      </w:r>
      <w:r w:rsidR="00BA10F6" w:rsidRPr="009E636D">
        <w:rPr>
          <w:rFonts w:ascii="Times New Roman CYR" w:hAnsi="Times New Roman CYR" w:cs="Times New Roman CYR"/>
          <w:sz w:val="30"/>
          <w:szCs w:val="30"/>
        </w:rPr>
        <w:t xml:space="preserve">. </w:t>
      </w:r>
      <w:r w:rsidR="000C678A" w:rsidRPr="009E636D">
        <w:rPr>
          <w:rFonts w:ascii="Times New Roman CYR" w:hAnsi="Times New Roman CYR" w:cs="Times New Roman CYR"/>
          <w:sz w:val="30"/>
          <w:szCs w:val="30"/>
        </w:rPr>
        <w:t xml:space="preserve">Победителем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Розыгрыша </w:t>
      </w:r>
      <w:r w:rsidR="000C678A" w:rsidRPr="009E636D">
        <w:rPr>
          <w:rFonts w:ascii="Times New Roman CYR" w:hAnsi="Times New Roman CYR" w:cs="Times New Roman CYR"/>
          <w:sz w:val="30"/>
          <w:szCs w:val="30"/>
        </w:rPr>
        <w:t xml:space="preserve">признается участник, билет которого определен во время случайной выемки (ручной) через отверстие из барабана (короба) одним из членов комиссии. </w:t>
      </w:r>
    </w:p>
    <w:p w14:paraId="20D0F37A" w14:textId="2A26DB02" w:rsidR="000C678A" w:rsidRPr="009E636D" w:rsidRDefault="000C678A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1</w:t>
      </w:r>
      <w:r w:rsidR="002F2E49" w:rsidRPr="009E636D">
        <w:rPr>
          <w:rFonts w:ascii="Times New Roman CYR" w:hAnsi="Times New Roman CYR" w:cs="Times New Roman CYR"/>
          <w:sz w:val="30"/>
          <w:szCs w:val="30"/>
        </w:rPr>
        <w:t>3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. Количество вынимаемых – выигрышных билетов при проведении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>Р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озыгрыша ограничивается </w:t>
      </w:r>
      <w:r w:rsidR="005B425A" w:rsidRPr="009E636D">
        <w:rPr>
          <w:rFonts w:ascii="Times New Roman CYR" w:hAnsi="Times New Roman CYR" w:cs="Times New Roman CYR"/>
          <w:sz w:val="30"/>
          <w:szCs w:val="30"/>
        </w:rPr>
        <w:t xml:space="preserve">от 5 до </w:t>
      </w:r>
      <w:r w:rsidRPr="009E636D">
        <w:rPr>
          <w:rFonts w:ascii="Times New Roman CYR" w:hAnsi="Times New Roman CYR" w:cs="Times New Roman CYR"/>
          <w:sz w:val="30"/>
          <w:szCs w:val="30"/>
        </w:rPr>
        <w:t>10 процент</w:t>
      </w:r>
      <w:r w:rsidR="005B425A" w:rsidRPr="009E636D">
        <w:rPr>
          <w:rFonts w:ascii="Times New Roman CYR" w:hAnsi="Times New Roman CYR" w:cs="Times New Roman CYR"/>
          <w:sz w:val="30"/>
          <w:szCs w:val="30"/>
        </w:rPr>
        <w:t>ов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 от фактического</w:t>
      </w:r>
      <w:r w:rsidR="002F2E49" w:rsidRPr="009E636D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количества билетов, принимающих участие в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>Р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озыгрыше. </w:t>
      </w:r>
    </w:p>
    <w:p w14:paraId="2603DA5C" w14:textId="4234B6A1" w:rsidR="001B125B" w:rsidRPr="009E636D" w:rsidRDefault="00BA7ECA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1</w:t>
      </w:r>
      <w:r w:rsidR="002F2E49" w:rsidRPr="009E636D">
        <w:rPr>
          <w:rFonts w:ascii="Times New Roman CYR" w:hAnsi="Times New Roman CYR" w:cs="Times New Roman CYR"/>
          <w:sz w:val="30"/>
          <w:szCs w:val="30"/>
        </w:rPr>
        <w:t>4</w:t>
      </w:r>
      <w:r w:rsidRPr="009E636D">
        <w:rPr>
          <w:rFonts w:ascii="Times New Roman CYR" w:hAnsi="Times New Roman CYR" w:cs="Times New Roman CYR"/>
          <w:sz w:val="30"/>
          <w:szCs w:val="30"/>
        </w:rPr>
        <w:t>. </w:t>
      </w:r>
      <w:r w:rsidR="00613686" w:rsidRPr="009E636D">
        <w:rPr>
          <w:rFonts w:ascii="Times New Roman CYR" w:hAnsi="Times New Roman CYR" w:cs="Times New Roman CYR"/>
          <w:sz w:val="30"/>
          <w:szCs w:val="30"/>
        </w:rPr>
        <w:t xml:space="preserve">По </w:t>
      </w:r>
      <w:proofErr w:type="gramStart"/>
      <w:r w:rsidR="009E636D" w:rsidRPr="009E636D">
        <w:rPr>
          <w:rFonts w:ascii="Times New Roman CYR" w:hAnsi="Times New Roman CYR" w:cs="Times New Roman CYR"/>
          <w:sz w:val="30"/>
          <w:szCs w:val="30"/>
        </w:rPr>
        <w:t>результатам</w:t>
      </w:r>
      <w:r w:rsidR="00613686" w:rsidRPr="009E636D">
        <w:rPr>
          <w:rFonts w:ascii="Times New Roman CYR" w:hAnsi="Times New Roman CYR" w:cs="Times New Roman CYR"/>
          <w:sz w:val="30"/>
          <w:szCs w:val="30"/>
        </w:rPr>
        <w:t xml:space="preserve">  проведения</w:t>
      </w:r>
      <w:proofErr w:type="gramEnd"/>
      <w:r w:rsidR="00613686" w:rsidRPr="009E636D"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>Р</w:t>
      </w:r>
      <w:r w:rsidR="00613686" w:rsidRPr="009E636D">
        <w:rPr>
          <w:rFonts w:ascii="Times New Roman CYR" w:hAnsi="Times New Roman CYR" w:cs="Times New Roman CYR"/>
          <w:sz w:val="30"/>
          <w:szCs w:val="30"/>
        </w:rPr>
        <w:t xml:space="preserve">озыгрыша составляется Акт, который подписывается членами </w:t>
      </w:r>
      <w:r w:rsidR="00D5708F" w:rsidRPr="009E636D">
        <w:rPr>
          <w:rFonts w:ascii="Times New Roman CYR" w:hAnsi="Times New Roman CYR" w:cs="Times New Roman CYR"/>
          <w:sz w:val="30"/>
          <w:szCs w:val="30"/>
        </w:rPr>
        <w:t>коми</w:t>
      </w:r>
      <w:r w:rsidR="0010441D" w:rsidRPr="009E636D">
        <w:rPr>
          <w:rFonts w:ascii="Times New Roman CYR" w:hAnsi="Times New Roman CYR" w:cs="Times New Roman CYR"/>
          <w:sz w:val="30"/>
          <w:szCs w:val="30"/>
        </w:rPr>
        <w:t xml:space="preserve">ссии </w:t>
      </w:r>
      <w:r w:rsidR="00613686" w:rsidRPr="009E636D">
        <w:rPr>
          <w:rFonts w:ascii="Times New Roman CYR" w:hAnsi="Times New Roman CYR" w:cs="Times New Roman CYR"/>
          <w:sz w:val="30"/>
          <w:szCs w:val="30"/>
        </w:rPr>
        <w:t xml:space="preserve">и утверждается ее председателем. </w:t>
      </w:r>
    </w:p>
    <w:p w14:paraId="1CC6229C" w14:textId="39FD0433" w:rsidR="001B125B" w:rsidRPr="009E636D" w:rsidRDefault="001B125B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1</w:t>
      </w:r>
      <w:r w:rsidR="002F2E49" w:rsidRPr="009E636D">
        <w:rPr>
          <w:rFonts w:ascii="Times New Roman CYR" w:hAnsi="Times New Roman CYR" w:cs="Times New Roman CYR"/>
          <w:sz w:val="30"/>
          <w:szCs w:val="30"/>
        </w:rPr>
        <w:t>5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. Решение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комиссии </w:t>
      </w:r>
      <w:r w:rsidRPr="009E636D">
        <w:rPr>
          <w:rFonts w:ascii="Times New Roman CYR" w:hAnsi="Times New Roman CYR" w:cs="Times New Roman CYR"/>
          <w:sz w:val="30"/>
          <w:szCs w:val="30"/>
        </w:rPr>
        <w:t>оформляется протоколом.</w:t>
      </w:r>
    </w:p>
    <w:p w14:paraId="6821D9E8" w14:textId="519B9D92" w:rsidR="0090086A" w:rsidRPr="009E636D" w:rsidRDefault="001B125B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1</w:t>
      </w:r>
      <w:r w:rsidR="002F2E49" w:rsidRPr="009E636D">
        <w:rPr>
          <w:rFonts w:ascii="Times New Roman CYR" w:hAnsi="Times New Roman CYR" w:cs="Times New Roman CYR"/>
          <w:sz w:val="30"/>
          <w:szCs w:val="30"/>
        </w:rPr>
        <w:t>6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. </w:t>
      </w:r>
      <w:r w:rsidR="0090086A" w:rsidRPr="009E636D">
        <w:rPr>
          <w:rFonts w:ascii="Times New Roman CYR" w:hAnsi="Times New Roman CYR" w:cs="Times New Roman CYR"/>
          <w:sz w:val="30"/>
          <w:szCs w:val="30"/>
        </w:rPr>
        <w:t xml:space="preserve">В течение трех дней со дня проведения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Розыгрыша </w:t>
      </w:r>
      <w:r w:rsidR="0090086A" w:rsidRPr="009E636D">
        <w:rPr>
          <w:rFonts w:ascii="Times New Roman CYR" w:hAnsi="Times New Roman CYR" w:cs="Times New Roman CYR"/>
          <w:sz w:val="30"/>
          <w:szCs w:val="30"/>
        </w:rPr>
        <w:t xml:space="preserve">итоги размещаются </w:t>
      </w:r>
      <w:r w:rsidR="00D5708F" w:rsidRPr="009E636D">
        <w:rPr>
          <w:rFonts w:ascii="Times New Roman CYR" w:hAnsi="Times New Roman CYR" w:cs="Times New Roman CYR"/>
          <w:sz w:val="30"/>
          <w:szCs w:val="30"/>
        </w:rPr>
        <w:t xml:space="preserve">в </w:t>
      </w:r>
      <w:proofErr w:type="spellStart"/>
      <w:r w:rsidR="00D5708F" w:rsidRPr="009E636D">
        <w:rPr>
          <w:rFonts w:ascii="Times New Roman CYR" w:hAnsi="Times New Roman CYR" w:cs="Times New Roman CYR"/>
          <w:sz w:val="30"/>
          <w:szCs w:val="30"/>
        </w:rPr>
        <w:t>Telegram</w:t>
      </w:r>
      <w:proofErr w:type="spellEnd"/>
      <w:r w:rsidR="00D5708F" w:rsidRPr="009E636D">
        <w:rPr>
          <w:rFonts w:ascii="Times New Roman CYR" w:hAnsi="Times New Roman CYR" w:cs="Times New Roman CYR"/>
          <w:sz w:val="30"/>
          <w:szCs w:val="30"/>
        </w:rPr>
        <w:t xml:space="preserve">-канале </w:t>
      </w:r>
      <w:hyperlink r:id="rId8" w:history="1">
        <w:r w:rsidRPr="009E636D">
          <w:rPr>
            <w:rStyle w:val="a3"/>
            <w:rFonts w:ascii="Times New Roman CYR" w:hAnsi="Times New Roman CYR" w:cs="Times New Roman CYR"/>
            <w:color w:val="auto"/>
            <w:sz w:val="30"/>
            <w:szCs w:val="30"/>
          </w:rPr>
          <w:t>https://t.me/BTUESW</w:t>
        </w:r>
      </w:hyperlink>
      <w:r w:rsidRPr="009E636D">
        <w:rPr>
          <w:rFonts w:ascii="Times New Roman CYR" w:hAnsi="Times New Roman CYR" w:cs="Times New Roman CYR"/>
          <w:sz w:val="30"/>
          <w:szCs w:val="30"/>
        </w:rPr>
        <w:t xml:space="preserve">, на официальном сайте Профсоюза. </w:t>
      </w:r>
    </w:p>
    <w:p w14:paraId="36ED386E" w14:textId="40566DE8" w:rsidR="00BA7ECA" w:rsidRPr="009E636D" w:rsidRDefault="001B125B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1</w:t>
      </w:r>
      <w:r w:rsidR="002F2E49" w:rsidRPr="009E636D">
        <w:rPr>
          <w:rFonts w:ascii="Times New Roman CYR" w:hAnsi="Times New Roman CYR" w:cs="Times New Roman CYR"/>
          <w:sz w:val="30"/>
          <w:szCs w:val="30"/>
        </w:rPr>
        <w:t>7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. </w:t>
      </w:r>
      <w:r w:rsidR="002F767F" w:rsidRPr="009E636D">
        <w:rPr>
          <w:rFonts w:ascii="Times New Roman CYR" w:hAnsi="Times New Roman CYR" w:cs="Times New Roman CYR"/>
          <w:sz w:val="30"/>
          <w:szCs w:val="30"/>
        </w:rPr>
        <w:t xml:space="preserve">Победитель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Розыгрыша </w:t>
      </w:r>
      <w:r w:rsidR="002F767F" w:rsidRPr="009E636D">
        <w:rPr>
          <w:rFonts w:ascii="Times New Roman CYR" w:hAnsi="Times New Roman CYR" w:cs="Times New Roman CYR"/>
          <w:sz w:val="30"/>
          <w:szCs w:val="30"/>
        </w:rPr>
        <w:t xml:space="preserve">получает приз в денежном выражении, размер которого 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>определя</w:t>
      </w:r>
      <w:r w:rsidR="002F767F" w:rsidRPr="009E636D">
        <w:rPr>
          <w:rFonts w:ascii="Times New Roman CYR" w:hAnsi="Times New Roman CYR" w:cs="Times New Roman CYR"/>
          <w:sz w:val="30"/>
          <w:szCs w:val="30"/>
        </w:rPr>
        <w:t>е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 xml:space="preserve">тся </w:t>
      </w:r>
      <w:r w:rsidR="0010441D" w:rsidRPr="009E636D">
        <w:rPr>
          <w:rFonts w:ascii="Times New Roman CYR" w:hAnsi="Times New Roman CYR" w:cs="Times New Roman CYR"/>
          <w:sz w:val="30"/>
          <w:szCs w:val="30"/>
        </w:rPr>
        <w:t>постан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овлением 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>Президиум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а 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>ЦК.</w:t>
      </w:r>
    </w:p>
    <w:p w14:paraId="3C120F29" w14:textId="1D73884C" w:rsidR="00A14EEA" w:rsidRPr="009E636D" w:rsidRDefault="001B125B" w:rsidP="00293CF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1</w:t>
      </w:r>
      <w:r w:rsidR="00FE79B3" w:rsidRPr="009E636D">
        <w:rPr>
          <w:rFonts w:ascii="Times New Roman CYR" w:hAnsi="Times New Roman CYR" w:cs="Times New Roman CYR"/>
          <w:sz w:val="30"/>
          <w:szCs w:val="30"/>
        </w:rPr>
        <w:t>8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 xml:space="preserve">. Итоги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>Р</w:t>
      </w:r>
      <w:r w:rsidR="0033230F" w:rsidRPr="009E636D">
        <w:rPr>
          <w:rFonts w:ascii="Times New Roman CYR" w:hAnsi="Times New Roman CYR" w:cs="Times New Roman CYR"/>
          <w:sz w:val="30"/>
          <w:szCs w:val="30"/>
        </w:rPr>
        <w:t xml:space="preserve">озыгрыша 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 xml:space="preserve">освещаются в </w:t>
      </w:r>
      <w:r w:rsidRPr="009E636D">
        <w:rPr>
          <w:rFonts w:ascii="Times New Roman CYR" w:hAnsi="Times New Roman CYR" w:cs="Times New Roman CYR"/>
          <w:sz w:val="30"/>
          <w:szCs w:val="30"/>
        </w:rPr>
        <w:t>э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 xml:space="preserve">лектронных средствах массовой информации 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Профсоюза. </w:t>
      </w:r>
    </w:p>
    <w:p w14:paraId="6D895FBE" w14:textId="77777777" w:rsidR="00FE79B3" w:rsidRPr="009E636D" w:rsidRDefault="00FE79B3" w:rsidP="00293CF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88356BE" w14:textId="7440865A" w:rsidR="004D6B89" w:rsidRPr="009E636D" w:rsidRDefault="004D6B89" w:rsidP="000D3D0C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6A6F141E" w14:textId="4263B29E" w:rsidR="002139D0" w:rsidRPr="009E636D" w:rsidRDefault="002139D0" w:rsidP="000D3D0C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05C82A93" w14:textId="6B15EE57" w:rsidR="002139D0" w:rsidRPr="009E636D" w:rsidRDefault="002139D0" w:rsidP="000D3D0C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43656E80" w14:textId="254CF7BF" w:rsidR="002139D0" w:rsidRPr="009E636D" w:rsidRDefault="002139D0" w:rsidP="000D3D0C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14C92CA9" w14:textId="04C313CF" w:rsidR="002139D0" w:rsidRPr="009E636D" w:rsidRDefault="002139D0" w:rsidP="000D3D0C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3690B4AA" w14:textId="31A370B8" w:rsidR="000D3D0C" w:rsidRPr="009E636D" w:rsidRDefault="000D3D0C" w:rsidP="000D3D0C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9E636D">
        <w:rPr>
          <w:rFonts w:ascii="Times New Roman CYR" w:hAnsi="Times New Roman CYR" w:cs="Times New Roman CYR"/>
          <w:color w:val="000000"/>
          <w:sz w:val="30"/>
          <w:szCs w:val="30"/>
        </w:rPr>
        <w:lastRenderedPageBreak/>
        <w:t>Приложение 2</w:t>
      </w:r>
    </w:p>
    <w:p w14:paraId="686F9D12" w14:textId="77777777" w:rsidR="000D3D0C" w:rsidRPr="009E636D" w:rsidRDefault="000D3D0C" w:rsidP="000D3D0C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9E636D">
        <w:rPr>
          <w:rFonts w:ascii="Times New Roman CYR" w:hAnsi="Times New Roman CYR" w:cs="Times New Roman CYR"/>
          <w:color w:val="000000"/>
          <w:sz w:val="30"/>
          <w:szCs w:val="30"/>
        </w:rPr>
        <w:t xml:space="preserve">к постановлению Президиума Центрального комитета Белорусского профессионального союза работников образования и науки </w:t>
      </w:r>
    </w:p>
    <w:p w14:paraId="1CE9A80A" w14:textId="4EF33D8B" w:rsidR="000D3D0C" w:rsidRPr="009E636D" w:rsidRDefault="00B225A7" w:rsidP="000D3D0C">
      <w:pPr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 CYR" w:hAnsi="Times New Roman CYR" w:cs="Times New Roman CYR"/>
          <w:color w:val="000000"/>
          <w:sz w:val="30"/>
          <w:szCs w:val="30"/>
        </w:rPr>
        <w:t>28.</w:t>
      </w:r>
      <w:r w:rsidR="000D3D0C" w:rsidRPr="009E636D">
        <w:rPr>
          <w:rFonts w:ascii="Times New Roman CYR" w:hAnsi="Times New Roman CYR" w:cs="Times New Roman CYR"/>
          <w:color w:val="000000"/>
          <w:sz w:val="30"/>
          <w:szCs w:val="30"/>
        </w:rPr>
        <w:t>0</w:t>
      </w:r>
      <w:r w:rsidR="00A14EEA" w:rsidRPr="009E636D">
        <w:rPr>
          <w:rFonts w:ascii="Times New Roman CYR" w:hAnsi="Times New Roman CYR" w:cs="Times New Roman CYR"/>
          <w:color w:val="000000"/>
          <w:sz w:val="30"/>
          <w:szCs w:val="30"/>
        </w:rPr>
        <w:t>9</w:t>
      </w:r>
      <w:r w:rsidR="000D3D0C" w:rsidRPr="009E636D">
        <w:rPr>
          <w:rFonts w:ascii="Times New Roman CYR" w:hAnsi="Times New Roman CYR" w:cs="Times New Roman CYR"/>
          <w:color w:val="000000"/>
          <w:sz w:val="30"/>
          <w:szCs w:val="30"/>
        </w:rPr>
        <w:t>.2021 №</w:t>
      </w:r>
      <w:r w:rsidR="004C2A9C">
        <w:rPr>
          <w:rFonts w:ascii="Times New Roman CYR" w:hAnsi="Times New Roman CYR" w:cs="Times New Roman CYR"/>
          <w:color w:val="000000"/>
          <w:sz w:val="30"/>
          <w:szCs w:val="30"/>
        </w:rPr>
        <w:t xml:space="preserve"> 10/1065</w:t>
      </w:r>
    </w:p>
    <w:p w14:paraId="547237F7" w14:textId="77777777" w:rsidR="00EA64EC" w:rsidRPr="009E636D" w:rsidRDefault="00EA64EC" w:rsidP="00EA64EC">
      <w:pPr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"/>
        <w:gridCol w:w="1414"/>
        <w:gridCol w:w="3832"/>
      </w:tblGrid>
      <w:tr w:rsidR="00EA64EC" w:rsidRPr="009E636D" w14:paraId="5C94FB9A" w14:textId="77777777" w:rsidTr="0071174B">
        <w:tc>
          <w:tcPr>
            <w:tcW w:w="5666" w:type="dxa"/>
            <w:gridSpan w:val="3"/>
          </w:tcPr>
          <w:p w14:paraId="3CD9EE73" w14:textId="77777777" w:rsidR="00EA64EC" w:rsidRPr="009E636D" w:rsidRDefault="00EA64EC" w:rsidP="006D50B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СОСТАВ</w:t>
            </w:r>
          </w:p>
          <w:p w14:paraId="60DC1CA1" w14:textId="7C45EFA9" w:rsidR="00D5708F" w:rsidRPr="009E636D" w:rsidRDefault="00451381" w:rsidP="00D5708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комиссии </w:t>
            </w:r>
            <w:r w:rsidR="00D5708F"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proofErr w:type="gramStart"/>
            <w:r w:rsidR="00D5708F"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проведения </w:t>
            </w:r>
            <w:r w:rsidR="002139D0"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Розыгрыша</w:t>
            </w:r>
            <w:proofErr w:type="gramEnd"/>
            <w:r w:rsidR="002139D0"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5708F"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«Счастливый  профсоюзный  билет»</w:t>
            </w:r>
          </w:p>
          <w:p w14:paraId="0F9D84F3" w14:textId="77433349" w:rsidR="00EA64EC" w:rsidRPr="009E636D" w:rsidRDefault="00EA64EC" w:rsidP="006D50B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14:paraId="7A815CE1" w14:textId="77777777" w:rsidR="00EA64EC" w:rsidRPr="009E636D" w:rsidRDefault="00EA64EC" w:rsidP="006D50B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F0683A5" w14:textId="77777777" w:rsidR="00EA64EC" w:rsidRPr="009E636D" w:rsidRDefault="00EA64EC" w:rsidP="006D50B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2" w:type="dxa"/>
          </w:tcPr>
          <w:p w14:paraId="07F4FCDA" w14:textId="77777777" w:rsidR="00EA64EC" w:rsidRPr="009E636D" w:rsidRDefault="00EA64EC" w:rsidP="006D50B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64EC" w:rsidRPr="009E636D" w14:paraId="58B755F3" w14:textId="77777777" w:rsidTr="0071174B">
        <w:tc>
          <w:tcPr>
            <w:tcW w:w="3686" w:type="dxa"/>
          </w:tcPr>
          <w:p w14:paraId="388B2DD2" w14:textId="77777777" w:rsidR="00EA64EC" w:rsidRPr="009E636D" w:rsidRDefault="0071174B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Ильина </w:t>
            </w:r>
          </w:p>
          <w:p w14:paraId="447F4536" w14:textId="26FA876A" w:rsidR="0071174B" w:rsidRPr="009E636D" w:rsidRDefault="0071174B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Валентина Алексеевна </w:t>
            </w:r>
          </w:p>
        </w:tc>
        <w:tc>
          <w:tcPr>
            <w:tcW w:w="566" w:type="dxa"/>
          </w:tcPr>
          <w:p w14:paraId="618EFEC8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5D13A83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246" w:type="dxa"/>
            <w:gridSpan w:val="2"/>
          </w:tcPr>
          <w:p w14:paraId="06BE9719" w14:textId="09FF7440" w:rsidR="00EA64EC" w:rsidRPr="009E636D" w:rsidRDefault="0071174B" w:rsidP="0071174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</w:t>
            </w:r>
            <w:r w:rsidR="00EA64EC"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Белорусского профессионального союза работников образования и науки – </w:t>
            </w:r>
            <w:r w:rsidR="00257EC6" w:rsidRPr="009E636D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  <w:r w:rsidR="00EA64EC"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57318">
              <w:rPr>
                <w:rFonts w:ascii="Times New Roman" w:hAnsi="Times New Roman" w:cs="Times New Roman"/>
                <w:sz w:val="30"/>
                <w:szCs w:val="30"/>
              </w:rPr>
              <w:t xml:space="preserve">комиссии </w:t>
            </w:r>
            <w:r w:rsidR="00436C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5708F"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A64EC" w:rsidRPr="009E636D" w14:paraId="15ED62C6" w14:textId="77777777" w:rsidTr="0071174B">
        <w:trPr>
          <w:trHeight w:val="383"/>
        </w:trPr>
        <w:tc>
          <w:tcPr>
            <w:tcW w:w="3686" w:type="dxa"/>
          </w:tcPr>
          <w:p w14:paraId="0C692A24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6" w:type="dxa"/>
          </w:tcPr>
          <w:p w14:paraId="398258E8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6" w:type="dxa"/>
            <w:gridSpan w:val="2"/>
          </w:tcPr>
          <w:p w14:paraId="58998E1A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64EC" w:rsidRPr="009E636D" w14:paraId="2ACFC82E" w14:textId="77777777" w:rsidTr="0071174B">
        <w:tc>
          <w:tcPr>
            <w:tcW w:w="3686" w:type="dxa"/>
          </w:tcPr>
          <w:p w14:paraId="27FF7EA2" w14:textId="77777777" w:rsidR="00D5708F" w:rsidRPr="009E636D" w:rsidRDefault="0071174B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Василевич </w:t>
            </w:r>
          </w:p>
          <w:p w14:paraId="5D1CDC82" w14:textId="66C93F57" w:rsidR="0071174B" w:rsidRPr="009E636D" w:rsidRDefault="0071174B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Оксана Владимировна </w:t>
            </w:r>
          </w:p>
        </w:tc>
        <w:tc>
          <w:tcPr>
            <w:tcW w:w="566" w:type="dxa"/>
          </w:tcPr>
          <w:p w14:paraId="37445286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31EBCB7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246" w:type="dxa"/>
            <w:gridSpan w:val="2"/>
          </w:tcPr>
          <w:p w14:paraId="5D3A90BF" w14:textId="19995BF4" w:rsidR="00EA64EC" w:rsidRPr="009E636D" w:rsidRDefault="00D5708F" w:rsidP="0071174B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заведующий организационным от</w:t>
            </w:r>
            <w:r w:rsidR="00BC6C8D" w:rsidRPr="009E636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елом Центрального комитета Белорусского профессионального союза работников образования и науки </w:t>
            </w:r>
          </w:p>
        </w:tc>
      </w:tr>
      <w:tr w:rsidR="00EA64EC" w:rsidRPr="009E636D" w14:paraId="05623441" w14:textId="77777777" w:rsidTr="0071174B">
        <w:tc>
          <w:tcPr>
            <w:tcW w:w="3686" w:type="dxa"/>
          </w:tcPr>
          <w:p w14:paraId="003F498F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6" w:type="dxa"/>
          </w:tcPr>
          <w:p w14:paraId="16F592F2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6" w:type="dxa"/>
            <w:gridSpan w:val="2"/>
          </w:tcPr>
          <w:p w14:paraId="661316E5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64EC" w:rsidRPr="009E636D" w14:paraId="08D79A57" w14:textId="77777777" w:rsidTr="0071174B">
        <w:tc>
          <w:tcPr>
            <w:tcW w:w="3686" w:type="dxa"/>
          </w:tcPr>
          <w:p w14:paraId="324F2F76" w14:textId="77777777" w:rsidR="00D577E8" w:rsidRPr="009E636D" w:rsidRDefault="0071174B" w:rsidP="006D50B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Барабанова</w:t>
            </w:r>
            <w:proofErr w:type="spellEnd"/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3C33CD98" w14:textId="72997B01" w:rsidR="0071174B" w:rsidRPr="009E636D" w:rsidRDefault="0071174B" w:rsidP="006D50B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Анастасия Александровна </w:t>
            </w:r>
          </w:p>
        </w:tc>
        <w:tc>
          <w:tcPr>
            <w:tcW w:w="566" w:type="dxa"/>
          </w:tcPr>
          <w:p w14:paraId="738BD5B5" w14:textId="77777777" w:rsidR="00EA64EC" w:rsidRPr="009E636D" w:rsidRDefault="00EA64EC" w:rsidP="006D50B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647AA7E" w14:textId="56926B87" w:rsidR="00D577E8" w:rsidRPr="009E636D" w:rsidRDefault="00D577E8" w:rsidP="006D50B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246" w:type="dxa"/>
            <w:gridSpan w:val="2"/>
          </w:tcPr>
          <w:p w14:paraId="766481E1" w14:textId="2371A46E" w:rsidR="00EA64EC" w:rsidRPr="009E636D" w:rsidRDefault="0071174B" w:rsidP="0071174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первичной профсоюзной организации  студентов Белорусского национального технического университета </w:t>
            </w:r>
          </w:p>
        </w:tc>
      </w:tr>
    </w:tbl>
    <w:p w14:paraId="58695B90" w14:textId="68ACCE5D" w:rsidR="00EA64EC" w:rsidRPr="009E636D" w:rsidRDefault="00EA64EC">
      <w:pPr>
        <w:rPr>
          <w:rFonts w:ascii="Times New Roman" w:hAnsi="Times New Roman" w:cs="Times New Roman"/>
          <w:sz w:val="30"/>
          <w:szCs w:val="30"/>
        </w:rPr>
      </w:pPr>
    </w:p>
    <w:p w14:paraId="4875A1A6" w14:textId="63C72B4E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6AD52C8B" w14:textId="0F1ACF34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128BB75D" w14:textId="15062A7A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28984CEF" w14:textId="75CC32A8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35C03BF6" w14:textId="2AC9199F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7FE8A6A6" w14:textId="1B4E2FDC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218EC0A6" w14:textId="7C815CD8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09D3C1AF" w14:textId="1BBA09C1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4B14E6E9" w14:textId="2E5784E5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6E920062" w14:textId="77777777" w:rsidR="0071174B" w:rsidRPr="009E636D" w:rsidRDefault="0071174B">
      <w:pPr>
        <w:rPr>
          <w:rFonts w:ascii="Times New Roman" w:hAnsi="Times New Roman" w:cs="Times New Roman"/>
          <w:sz w:val="30"/>
          <w:szCs w:val="30"/>
        </w:rPr>
      </w:pPr>
    </w:p>
    <w:p w14:paraId="319692E7" w14:textId="6DF04B22" w:rsidR="00A14EEA" w:rsidRPr="009E636D" w:rsidRDefault="00A14EEA" w:rsidP="00A14EEA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9E636D">
        <w:rPr>
          <w:rFonts w:ascii="Times New Roman CYR" w:hAnsi="Times New Roman CYR" w:cs="Times New Roman CYR"/>
          <w:color w:val="000000"/>
          <w:sz w:val="30"/>
          <w:szCs w:val="30"/>
        </w:rPr>
        <w:lastRenderedPageBreak/>
        <w:t>Приложение 3</w:t>
      </w:r>
    </w:p>
    <w:p w14:paraId="788E66C8" w14:textId="77777777" w:rsidR="00A14EEA" w:rsidRPr="009E636D" w:rsidRDefault="00A14EEA" w:rsidP="00A14EEA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9E636D">
        <w:rPr>
          <w:rFonts w:ascii="Times New Roman CYR" w:hAnsi="Times New Roman CYR" w:cs="Times New Roman CYR"/>
          <w:color w:val="000000"/>
          <w:sz w:val="30"/>
          <w:szCs w:val="30"/>
        </w:rPr>
        <w:t xml:space="preserve">к постановлению Президиума Центрального комитета Белорусского профессионального союза работников образования и науки </w:t>
      </w:r>
    </w:p>
    <w:p w14:paraId="0A09EFB6" w14:textId="5C74918B" w:rsidR="00A14EEA" w:rsidRPr="009E636D" w:rsidRDefault="0071174B" w:rsidP="00A14EEA">
      <w:pPr>
        <w:ind w:left="4248" w:firstLine="708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9E636D">
        <w:rPr>
          <w:rFonts w:ascii="Times New Roman CYR" w:hAnsi="Times New Roman CYR" w:cs="Times New Roman CYR"/>
          <w:color w:val="000000"/>
          <w:sz w:val="30"/>
          <w:szCs w:val="30"/>
        </w:rPr>
        <w:t>28</w:t>
      </w:r>
      <w:r w:rsidR="00A14EEA" w:rsidRPr="009E636D">
        <w:rPr>
          <w:rFonts w:ascii="Times New Roman CYR" w:hAnsi="Times New Roman CYR" w:cs="Times New Roman CYR"/>
          <w:color w:val="000000"/>
          <w:sz w:val="30"/>
          <w:szCs w:val="30"/>
        </w:rPr>
        <w:t>.09.2021 №</w:t>
      </w:r>
      <w:r w:rsidR="004C2A9C">
        <w:rPr>
          <w:rFonts w:ascii="Times New Roman CYR" w:hAnsi="Times New Roman CYR" w:cs="Times New Roman CYR"/>
          <w:color w:val="000000"/>
          <w:sz w:val="30"/>
          <w:szCs w:val="30"/>
        </w:rPr>
        <w:t xml:space="preserve"> 10/1065</w:t>
      </w:r>
    </w:p>
    <w:p w14:paraId="1BB373B5" w14:textId="77777777" w:rsidR="00A14EEA" w:rsidRPr="009E636D" w:rsidRDefault="00A14EEA" w:rsidP="00A14EEA">
      <w:pPr>
        <w:ind w:left="4248" w:firstLine="708"/>
        <w:rPr>
          <w:rFonts w:ascii="Times New Roman" w:hAnsi="Times New Roman" w:cs="Times New Roman"/>
          <w:sz w:val="30"/>
          <w:szCs w:val="30"/>
        </w:rPr>
      </w:pPr>
    </w:p>
    <w:p w14:paraId="16BFDDC0" w14:textId="72A0D0A3" w:rsidR="002139D0" w:rsidRPr="009E636D" w:rsidRDefault="00E57B95" w:rsidP="005C47B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Сведения</w:t>
      </w:r>
      <w:r w:rsidR="005C47B4" w:rsidRPr="009E636D">
        <w:rPr>
          <w:rFonts w:ascii="Times New Roman" w:hAnsi="Times New Roman" w:cs="Times New Roman"/>
          <w:sz w:val="30"/>
          <w:szCs w:val="30"/>
        </w:rPr>
        <w:t xml:space="preserve"> об участниках </w:t>
      </w:r>
      <w:r w:rsidR="002139D0" w:rsidRPr="009E636D">
        <w:rPr>
          <w:rFonts w:ascii="Times New Roman" w:hAnsi="Times New Roman" w:cs="Times New Roman"/>
          <w:sz w:val="30"/>
          <w:szCs w:val="30"/>
        </w:rPr>
        <w:t xml:space="preserve">Розыгрыша </w:t>
      </w:r>
    </w:p>
    <w:p w14:paraId="4C3B334F" w14:textId="52B22199" w:rsidR="005C47B4" w:rsidRPr="009E636D" w:rsidRDefault="005C47B4" w:rsidP="005C47B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«</w:t>
      </w:r>
      <w:proofErr w:type="gramStart"/>
      <w:r w:rsidRPr="009E636D">
        <w:rPr>
          <w:rFonts w:ascii="Times New Roman" w:hAnsi="Times New Roman" w:cs="Times New Roman"/>
          <w:sz w:val="30"/>
          <w:szCs w:val="30"/>
        </w:rPr>
        <w:t>Счастливый  профсоюзный</w:t>
      </w:r>
      <w:proofErr w:type="gramEnd"/>
      <w:r w:rsidRPr="009E636D">
        <w:rPr>
          <w:rFonts w:ascii="Times New Roman" w:hAnsi="Times New Roman" w:cs="Times New Roman"/>
          <w:sz w:val="30"/>
          <w:szCs w:val="30"/>
        </w:rPr>
        <w:t xml:space="preserve">  билет»</w:t>
      </w:r>
    </w:p>
    <w:p w14:paraId="37AD3D93" w14:textId="0C201509" w:rsidR="005C47B4" w:rsidRPr="009E636D" w:rsidRDefault="005C47B4" w:rsidP="005C47B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699"/>
        <w:gridCol w:w="2516"/>
        <w:gridCol w:w="2092"/>
        <w:gridCol w:w="2081"/>
        <w:gridCol w:w="2246"/>
      </w:tblGrid>
      <w:tr w:rsidR="0071174B" w:rsidRPr="009E636D" w14:paraId="1DCEE079" w14:textId="29C3CE00" w:rsidTr="0071174B">
        <w:tc>
          <w:tcPr>
            <w:tcW w:w="699" w:type="dxa"/>
          </w:tcPr>
          <w:p w14:paraId="04D6190B" w14:textId="4BDC9449" w:rsidR="0071174B" w:rsidRPr="009E636D" w:rsidRDefault="0071174B" w:rsidP="005C47B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516" w:type="dxa"/>
          </w:tcPr>
          <w:p w14:paraId="191F8095" w14:textId="77777777" w:rsidR="0071174B" w:rsidRPr="009E636D" w:rsidRDefault="0071174B" w:rsidP="005C47B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  <w:p w14:paraId="248B5F0A" w14:textId="126D3CB5" w:rsidR="0071174B" w:rsidRPr="009E636D" w:rsidRDefault="0071174B" w:rsidP="005C47B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члена первичной профсоюзной организации</w:t>
            </w:r>
          </w:p>
        </w:tc>
        <w:tc>
          <w:tcPr>
            <w:tcW w:w="2092" w:type="dxa"/>
          </w:tcPr>
          <w:p w14:paraId="11C9C446" w14:textId="73155C4C" w:rsidR="0071174B" w:rsidRPr="009E636D" w:rsidRDefault="0071174B" w:rsidP="005C47B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Место работы, должность</w:t>
            </w:r>
          </w:p>
        </w:tc>
        <w:tc>
          <w:tcPr>
            <w:tcW w:w="2081" w:type="dxa"/>
          </w:tcPr>
          <w:p w14:paraId="047B6968" w14:textId="1582D2E3" w:rsidR="0071174B" w:rsidRPr="009E636D" w:rsidRDefault="0071174B" w:rsidP="005C47B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№ профсоюзного билета</w:t>
            </w:r>
          </w:p>
        </w:tc>
        <w:tc>
          <w:tcPr>
            <w:tcW w:w="2246" w:type="dxa"/>
          </w:tcPr>
          <w:p w14:paraId="57C29CBB" w14:textId="60088DD5" w:rsidR="0071174B" w:rsidRPr="009E636D" w:rsidRDefault="0071174B" w:rsidP="005C47B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Контактный номер телефона </w:t>
            </w:r>
          </w:p>
        </w:tc>
      </w:tr>
      <w:tr w:rsidR="0071174B" w:rsidRPr="009E636D" w14:paraId="3F36D634" w14:textId="60039DC1" w:rsidTr="0071174B">
        <w:tc>
          <w:tcPr>
            <w:tcW w:w="699" w:type="dxa"/>
          </w:tcPr>
          <w:p w14:paraId="2486404D" w14:textId="7FAA675A" w:rsidR="0071174B" w:rsidRPr="009E636D" w:rsidRDefault="0071174B" w:rsidP="005C47B4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16" w:type="dxa"/>
          </w:tcPr>
          <w:p w14:paraId="4D5D823E" w14:textId="77777777" w:rsidR="0071174B" w:rsidRPr="009E636D" w:rsidRDefault="0071174B" w:rsidP="005C47B4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</w:tcPr>
          <w:p w14:paraId="175A6E2D" w14:textId="77777777" w:rsidR="0071174B" w:rsidRPr="009E636D" w:rsidRDefault="0071174B" w:rsidP="005C47B4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81" w:type="dxa"/>
          </w:tcPr>
          <w:p w14:paraId="03416C2C" w14:textId="77777777" w:rsidR="0071174B" w:rsidRPr="009E636D" w:rsidRDefault="0071174B" w:rsidP="005C47B4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46" w:type="dxa"/>
          </w:tcPr>
          <w:p w14:paraId="05C7DD91" w14:textId="77777777" w:rsidR="0071174B" w:rsidRPr="009E636D" w:rsidRDefault="0071174B" w:rsidP="005C47B4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5D3AB93" w14:textId="77777777" w:rsidR="005C47B4" w:rsidRPr="009E636D" w:rsidRDefault="005C47B4" w:rsidP="005C47B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835C36A" w14:textId="162C37B1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sectPr w:rsidR="00A14EEA" w:rsidRPr="009E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11EE2"/>
    <w:multiLevelType w:val="hybridMultilevel"/>
    <w:tmpl w:val="CF3A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B4"/>
    <w:rsid w:val="00015CDD"/>
    <w:rsid w:val="000C678A"/>
    <w:rsid w:val="000D3D0C"/>
    <w:rsid w:val="0010441D"/>
    <w:rsid w:val="0010584B"/>
    <w:rsid w:val="001B125B"/>
    <w:rsid w:val="001D10C3"/>
    <w:rsid w:val="001E7285"/>
    <w:rsid w:val="002139D0"/>
    <w:rsid w:val="0023465B"/>
    <w:rsid w:val="00237C9E"/>
    <w:rsid w:val="00257EC6"/>
    <w:rsid w:val="00293CFB"/>
    <w:rsid w:val="002F2E49"/>
    <w:rsid w:val="002F767F"/>
    <w:rsid w:val="0032158E"/>
    <w:rsid w:val="0033230F"/>
    <w:rsid w:val="00352079"/>
    <w:rsid w:val="00436CEC"/>
    <w:rsid w:val="00451381"/>
    <w:rsid w:val="00457318"/>
    <w:rsid w:val="004A046E"/>
    <w:rsid w:val="004C2A9C"/>
    <w:rsid w:val="004D6B89"/>
    <w:rsid w:val="004F5297"/>
    <w:rsid w:val="0052442A"/>
    <w:rsid w:val="00561565"/>
    <w:rsid w:val="00565BD0"/>
    <w:rsid w:val="00581BA0"/>
    <w:rsid w:val="005B425A"/>
    <w:rsid w:val="005C47B4"/>
    <w:rsid w:val="005E4ED0"/>
    <w:rsid w:val="00613686"/>
    <w:rsid w:val="00667D50"/>
    <w:rsid w:val="006A7BF4"/>
    <w:rsid w:val="006B6598"/>
    <w:rsid w:val="006E25C4"/>
    <w:rsid w:val="0071174B"/>
    <w:rsid w:val="00731EB4"/>
    <w:rsid w:val="00747A72"/>
    <w:rsid w:val="00752FC3"/>
    <w:rsid w:val="00756674"/>
    <w:rsid w:val="00774D17"/>
    <w:rsid w:val="00811155"/>
    <w:rsid w:val="00860823"/>
    <w:rsid w:val="0090086A"/>
    <w:rsid w:val="009D1D32"/>
    <w:rsid w:val="009E636D"/>
    <w:rsid w:val="00A14EEA"/>
    <w:rsid w:val="00A14F5A"/>
    <w:rsid w:val="00AC5EA2"/>
    <w:rsid w:val="00AE4FC5"/>
    <w:rsid w:val="00B225A7"/>
    <w:rsid w:val="00B300AF"/>
    <w:rsid w:val="00B34228"/>
    <w:rsid w:val="00BA10F6"/>
    <w:rsid w:val="00BA7ECA"/>
    <w:rsid w:val="00BC43A2"/>
    <w:rsid w:val="00BC6C8D"/>
    <w:rsid w:val="00C073F2"/>
    <w:rsid w:val="00C31EFB"/>
    <w:rsid w:val="00C927AD"/>
    <w:rsid w:val="00D22CB2"/>
    <w:rsid w:val="00D5698D"/>
    <w:rsid w:val="00D5708F"/>
    <w:rsid w:val="00D577E8"/>
    <w:rsid w:val="00DA4F3B"/>
    <w:rsid w:val="00DC12FE"/>
    <w:rsid w:val="00DE4F1A"/>
    <w:rsid w:val="00E05493"/>
    <w:rsid w:val="00E14A1F"/>
    <w:rsid w:val="00E57B95"/>
    <w:rsid w:val="00EA64EC"/>
    <w:rsid w:val="00F04006"/>
    <w:rsid w:val="00F21B2E"/>
    <w:rsid w:val="00F50435"/>
    <w:rsid w:val="00F5067F"/>
    <w:rsid w:val="00F6410E"/>
    <w:rsid w:val="00F94207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E2FF"/>
  <w15:chartTrackingRefBased/>
  <w15:docId w15:val="{4B64EA47-AF42-4576-9384-798055BC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7E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584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A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BTUESW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belest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BTUES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50D9-A8B6-4E72-AACB-96988086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Богомазов</dc:creator>
  <cp:keywords/>
  <dc:description/>
  <cp:lastModifiedBy>Пользователь Windows</cp:lastModifiedBy>
  <cp:revision>2</cp:revision>
  <cp:lastPrinted>2021-10-07T06:34:00Z</cp:lastPrinted>
  <dcterms:created xsi:type="dcterms:W3CDTF">2021-10-14T11:30:00Z</dcterms:created>
  <dcterms:modified xsi:type="dcterms:W3CDTF">2021-10-14T11:30:00Z</dcterms:modified>
</cp:coreProperties>
</file>